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bookmarkStart w:id="1" w:name="_GoBack"/>
      <w:bookmarkEnd w:id="1"/>
      <w:bookmarkStart w:id="0" w:name="_Hlk532401755"/>
      <w:r>
        <w:t>CED 6040</w:t>
      </w:r>
    </w:p>
    <w:p>
      <w:pPr>
        <w:pStyle w:val="6"/>
      </w:pPr>
      <w:r>
        <w:t>Homework #2</w:t>
      </w:r>
      <w:bookmarkEnd w:id="0"/>
    </w:p>
    <w:p>
      <w:pPr>
        <w:pStyle w:val="6"/>
      </w:pPr>
    </w:p>
    <w:p>
      <w:pPr>
        <w:pStyle w:val="2"/>
      </w:pPr>
      <w:r>
        <w:t>Part 1 (4 Points):</w:t>
      </w:r>
    </w:p>
    <w:p>
      <w:pPr>
        <w:pStyle w:val="6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Choose 4 of the 5 questions to answer.</w:t>
      </w:r>
    </w:p>
    <w:p>
      <w:pPr>
        <w:pStyle w:val="6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 will grade the first five questions you answer. For example: if you answer #1-7, I will grade #1-5 (the first five). If you answer #2-7, I will grade #2-6 (the first five).  </w:t>
      </w:r>
    </w:p>
    <w:p>
      <w:pPr>
        <w:pStyle w:val="6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Each question is worth 2 points. Zero points will be assigned for questions without answer</w:t>
      </w:r>
    </w:p>
    <w:p>
      <w:pPr>
        <w:pStyle w:val="6"/>
      </w:pPr>
    </w:p>
    <w:p>
      <w:pPr>
        <w:pStyle w:val="6"/>
      </w:pPr>
      <w:r>
        <w:t>Questions:</w:t>
      </w:r>
    </w:p>
    <w:p>
      <w:pPr>
        <w:pStyle w:val="6"/>
      </w:pPr>
      <w:r>
        <w:t>4.2A, 4.2B, 4.5, 4.6, 4.9</w:t>
      </w:r>
    </w:p>
    <w:p/>
    <w:p>
      <w:pPr>
        <w:pStyle w:val="2"/>
      </w:pPr>
      <w:r>
        <w:t>Part 2 (6 Points):</w:t>
      </w:r>
    </w:p>
    <w:p>
      <w:r>
        <w:t>All Calculations must be done in R using the excel document “Gas_Consumption.xlsx”:</w:t>
      </w:r>
    </w:p>
    <w:p>
      <w:pPr>
        <w:pStyle w:val="7"/>
        <w:numPr>
          <w:ilvl w:val="0"/>
          <w:numId w:val="2"/>
        </w:numPr>
      </w:pPr>
      <w:r>
        <w:t xml:space="preserve">Plot X=Income and Y=Gas Consumption. </w:t>
      </w:r>
    </w:p>
    <w:p>
      <w:pPr>
        <w:pStyle w:val="7"/>
        <w:numPr>
          <w:ilvl w:val="0"/>
          <w:numId w:val="2"/>
        </w:numPr>
      </w:pPr>
      <w:r>
        <w:t>Describe plot #1 and what you notice about the plot?</w:t>
      </w:r>
    </w:p>
    <w:p>
      <w:pPr>
        <w:pStyle w:val="7"/>
        <w:numPr>
          <w:ilvl w:val="0"/>
          <w:numId w:val="2"/>
        </w:numPr>
      </w:pPr>
      <w:r>
        <w:t xml:space="preserve">Calculate the Regression Line of #1. </w:t>
      </w:r>
    </w:p>
    <w:p>
      <w:pPr>
        <w:pStyle w:val="7"/>
        <w:numPr>
          <w:ilvl w:val="0"/>
          <w:numId w:val="2"/>
        </w:numPr>
      </w:pPr>
      <w:r>
        <w:t xml:space="preserve">Is the X-variable statistically significant? </w:t>
      </w:r>
    </w:p>
    <w:p>
      <w:pPr>
        <w:pStyle w:val="7"/>
        <w:numPr>
          <w:ilvl w:val="0"/>
          <w:numId w:val="2"/>
        </w:numPr>
      </w:pPr>
      <w:r>
        <w:t>What does the intercept mean?</w:t>
      </w:r>
    </w:p>
    <w:p>
      <w:pPr>
        <w:pStyle w:val="7"/>
        <w:numPr>
          <w:ilvl w:val="0"/>
          <w:numId w:val="2"/>
        </w:numPr>
      </w:pPr>
      <w:r>
        <w:t xml:space="preserve">Explain the sign of the intercept and coefficients. 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8F6"/>
    <w:multiLevelType w:val="multilevel"/>
    <w:tmpl w:val="410478F6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D14A1"/>
    <w:multiLevelType w:val="multilevel"/>
    <w:tmpl w:val="5A9D14A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3F"/>
    <w:rsid w:val="0005403C"/>
    <w:rsid w:val="000A3C9B"/>
    <w:rsid w:val="000C273F"/>
    <w:rsid w:val="00111B5F"/>
    <w:rsid w:val="0018112C"/>
    <w:rsid w:val="003D1180"/>
    <w:rsid w:val="005D460B"/>
    <w:rsid w:val="005E406B"/>
    <w:rsid w:val="006D06F5"/>
    <w:rsid w:val="00762B66"/>
    <w:rsid w:val="00784F86"/>
    <w:rsid w:val="00836AF3"/>
    <w:rsid w:val="00877768"/>
    <w:rsid w:val="00902F5C"/>
    <w:rsid w:val="00961D62"/>
    <w:rsid w:val="00987D6B"/>
    <w:rsid w:val="009C7F98"/>
    <w:rsid w:val="00A831AE"/>
    <w:rsid w:val="00C76B4E"/>
    <w:rsid w:val="00CD5E2D"/>
    <w:rsid w:val="00CE0224"/>
    <w:rsid w:val="00D16513"/>
    <w:rsid w:val="00D70E7A"/>
    <w:rsid w:val="00DA749B"/>
    <w:rsid w:val="00DC7AF5"/>
    <w:rsid w:val="00DD555C"/>
    <w:rsid w:val="00E01ACB"/>
    <w:rsid w:val="00E11264"/>
    <w:rsid w:val="00EB38D5"/>
    <w:rsid w:val="00EE6BEE"/>
    <w:rsid w:val="6E57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9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4">
    <w:name w:val="Hyperlink"/>
    <w:basedOn w:val="3"/>
    <w:unhideWhenUsed/>
    <w:uiPriority w:val="99"/>
    <w:rPr>
      <w:color w:val="0000FF"/>
      <w:u w:val="single"/>
    </w:rPr>
  </w:style>
  <w:style w:type="paragraph" w:customStyle="1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Unresolved Mention"/>
    <w:basedOn w:val="3"/>
    <w:unhideWhenUsed/>
    <w:uiPriority w:val="99"/>
    <w:rPr>
      <w:color w:val="605E5C"/>
      <w:shd w:val="clear" w:color="auto" w:fill="E1DFDD"/>
    </w:rPr>
  </w:style>
  <w:style w:type="character" w:customStyle="1" w:styleId="9">
    <w:name w:val="Title Char"/>
    <w:basedOn w:val="3"/>
    <w:link w:val="2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637</Characters>
  <Lines>5</Lines>
  <Paragraphs>1</Paragraphs>
  <TotalTime>0</TotalTime>
  <ScaleCrop>false</ScaleCrop>
  <LinksUpToDate>false</LinksUpToDate>
  <CharactersWithSpaces>747</CharactersWithSpaces>
  <Application>WPS Office_2.1.2.3417_F1E327BC-269C-435d-A152-05C5408002CA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2019-02-03T01:54:00Z</dcterms:created>
  <dc:creator>Ben Zauski</dc:creator>
  <cp:lastModifiedBy>andrealiu</cp:lastModifiedBy>
  <dcterms:modified xsi:type="dcterms:W3CDTF">2021-03-08T10:44:08Z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