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D2185" w14:textId="77777777" w:rsidR="009026DA" w:rsidRPr="007C7DDF" w:rsidRDefault="009026DA">
      <w:pPr>
        <w:tabs>
          <w:tab w:val="center" w:pos="4686"/>
        </w:tabs>
        <w:spacing w:line="251" w:lineRule="auto"/>
        <w:rPr>
          <w:rFonts w:ascii="Arial" w:hAnsi="Arial" w:cs="Arial"/>
          <w:b/>
          <w:bCs/>
          <w:sz w:val="32"/>
          <w:szCs w:val="32"/>
        </w:rPr>
      </w:pPr>
      <w:bookmarkStart w:id="0" w:name="QuickMark"/>
      <w:bookmarkEnd w:id="0"/>
      <w:r w:rsidRPr="00F86225">
        <w:rPr>
          <w:rFonts w:ascii="Arial" w:hAnsi="Arial" w:cs="Arial"/>
          <w:sz w:val="20"/>
          <w:szCs w:val="20"/>
        </w:rPr>
        <w:tab/>
      </w:r>
      <w:r w:rsidR="008D41B3">
        <w:rPr>
          <w:rFonts w:ascii="Arial" w:hAnsi="Arial" w:cs="Arial"/>
          <w:b/>
          <w:bCs/>
          <w:sz w:val="32"/>
          <w:szCs w:val="32"/>
        </w:rPr>
        <w:t>SW 1010</w:t>
      </w:r>
    </w:p>
    <w:p w14:paraId="3ABBCED2" w14:textId="734919C6" w:rsidR="009026DA" w:rsidRDefault="002942AA">
      <w:pPr>
        <w:tabs>
          <w:tab w:val="center" w:pos="4686"/>
        </w:tabs>
        <w:spacing w:line="251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  <w:t>Interview Write-up for Submission</w:t>
      </w:r>
    </w:p>
    <w:p w14:paraId="566EB25F" w14:textId="77777777" w:rsidR="00C546F8" w:rsidRDefault="00C546F8">
      <w:pPr>
        <w:tabs>
          <w:tab w:val="center" w:pos="4686"/>
        </w:tabs>
        <w:spacing w:line="251" w:lineRule="auto"/>
        <w:rPr>
          <w:rFonts w:ascii="Arial" w:hAnsi="Arial" w:cs="Arial"/>
          <w:b/>
          <w:bCs/>
          <w:sz w:val="32"/>
          <w:szCs w:val="32"/>
        </w:rPr>
      </w:pPr>
    </w:p>
    <w:p w14:paraId="1CB21B27" w14:textId="77777777" w:rsidR="00C546F8" w:rsidRDefault="00295DD9" w:rsidP="00C546F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>This assignment: </w:t>
      </w:r>
    </w:p>
    <w:p w14:paraId="60608E89" w14:textId="77777777" w:rsidR="00C546F8" w:rsidRDefault="00295DD9" w:rsidP="00C546F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 xml:space="preserve"> 1) Students will interview a social worker or social service </w:t>
      </w:r>
      <w:proofErr w:type="gramStart"/>
      <w:r w:rsidRPr="00295DD9">
        <w:rPr>
          <w:rFonts w:ascii="Times New Roman" w:hAnsi="Times New Roman"/>
        </w:rPr>
        <w:t>professional  (</w:t>
      </w:r>
      <w:proofErr w:type="gramEnd"/>
      <w:r w:rsidRPr="00295DD9">
        <w:rPr>
          <w:rFonts w:ascii="Times New Roman" w:hAnsi="Times New Roman"/>
        </w:rPr>
        <w:t xml:space="preserve">holding a minimum of a Bachelor's degree) in the community in an area of social work that the student is interested in working in; </w:t>
      </w:r>
    </w:p>
    <w:p w14:paraId="374BBF8A" w14:textId="77C875EA" w:rsidR="00295DD9" w:rsidRPr="00295DD9" w:rsidRDefault="00295DD9" w:rsidP="00C546F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>2) The student will then write a paper about the particular field of interest, incorporating the interview wit</w:t>
      </w:r>
      <w:r>
        <w:rPr>
          <w:rFonts w:ascii="Times New Roman" w:hAnsi="Times New Roman"/>
        </w:rPr>
        <w:t>h the social worker and attach two</w:t>
      </w:r>
      <w:r w:rsidRPr="00295DD9">
        <w:rPr>
          <w:rFonts w:ascii="Times New Roman" w:hAnsi="Times New Roman"/>
        </w:rPr>
        <w:t xml:space="preserve"> scholarly articles </w:t>
      </w:r>
      <w:r>
        <w:rPr>
          <w:rFonts w:ascii="Times New Roman" w:hAnsi="Times New Roman"/>
        </w:rPr>
        <w:t xml:space="preserve">associated with service area, population and/or interventions used of the professional </w:t>
      </w:r>
      <w:r w:rsidRPr="00295DD9">
        <w:rPr>
          <w:rFonts w:ascii="Times New Roman" w:hAnsi="Times New Roman"/>
        </w:rPr>
        <w:t xml:space="preserve">and </w:t>
      </w:r>
    </w:p>
    <w:p w14:paraId="6FFFE2F4" w14:textId="77777777" w:rsidR="00295DD9" w:rsidRPr="00295DD9" w:rsidRDefault="00295DD9" w:rsidP="00295D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 xml:space="preserve">The list below should be used during the interview and incorporated into the presentation and the paper.  </w:t>
      </w:r>
    </w:p>
    <w:p w14:paraId="46B291F7" w14:textId="77777777" w:rsidR="00295DD9" w:rsidRPr="00295DD9" w:rsidRDefault="00295DD9" w:rsidP="00295D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  <w:b/>
          <w:bCs/>
        </w:rPr>
        <w:t xml:space="preserve">Site </w:t>
      </w:r>
      <w:r>
        <w:rPr>
          <w:rFonts w:ascii="Times New Roman" w:hAnsi="Times New Roman"/>
          <w:b/>
          <w:bCs/>
        </w:rPr>
        <w:t>Visit Interview</w:t>
      </w:r>
      <w:r w:rsidRPr="00295DD9">
        <w:rPr>
          <w:rFonts w:ascii="Times New Roman" w:hAnsi="Times New Roman"/>
          <w:b/>
          <w:bCs/>
        </w:rPr>
        <w:t>:</w:t>
      </w:r>
      <w:r w:rsidRPr="00295DD9">
        <w:rPr>
          <w:rFonts w:ascii="Times New Roman" w:hAnsi="Times New Roman"/>
        </w:rPr>
        <w:t> Students will be required to write a paper and present about an interview with a social worker (BSW, MSW, CSW, or LCS</w:t>
      </w:r>
      <w:r>
        <w:rPr>
          <w:rFonts w:ascii="Times New Roman" w:hAnsi="Times New Roman"/>
        </w:rPr>
        <w:t xml:space="preserve">W) in their field of interest. </w:t>
      </w:r>
      <w:r w:rsidRPr="00295DD9">
        <w:rPr>
          <w:rFonts w:ascii="Times New Roman" w:hAnsi="Times New Roman"/>
        </w:rPr>
        <w:t>It is the student’s responsibility to find a social worker within the assigned field to interview.  The interview must take place at the social worker’s place of employment. You may not interview a social worker in private practice, a social worker at your place of employment, or a professional in a related field.  </w:t>
      </w:r>
    </w:p>
    <w:p w14:paraId="4B969D27" w14:textId="77777777" w:rsidR="00295DD9" w:rsidRPr="00295DD9" w:rsidRDefault="00295DD9" w:rsidP="00295D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 xml:space="preserve">Description of the agency </w:t>
      </w:r>
      <w:r w:rsidRPr="00295DD9">
        <w:rPr>
          <w:rFonts w:ascii="MS Mincho" w:hAnsi="MS Mincho" w:cs="MS Mincho"/>
        </w:rPr>
        <w:t> </w:t>
      </w:r>
    </w:p>
    <w:p w14:paraId="6C17B4A3" w14:textId="77777777" w:rsidR="00295DD9" w:rsidRPr="00295DD9" w:rsidRDefault="00295DD9" w:rsidP="00295D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 xml:space="preserve">Mission of the agency </w:t>
      </w:r>
      <w:r w:rsidRPr="00295DD9">
        <w:rPr>
          <w:rFonts w:ascii="MS Mincho" w:hAnsi="MS Mincho" w:cs="MS Mincho"/>
        </w:rPr>
        <w:t> </w:t>
      </w:r>
    </w:p>
    <w:p w14:paraId="6479B864" w14:textId="77777777" w:rsidR="00295DD9" w:rsidRPr="00295DD9" w:rsidRDefault="00295DD9" w:rsidP="00295D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 xml:space="preserve">Clientele </w:t>
      </w:r>
      <w:r w:rsidRPr="00295DD9">
        <w:rPr>
          <w:rFonts w:ascii="MS Mincho" w:hAnsi="MS Mincho" w:cs="MS Mincho"/>
        </w:rPr>
        <w:t> </w:t>
      </w:r>
    </w:p>
    <w:p w14:paraId="2CA3B2D0" w14:textId="77777777" w:rsidR="00295DD9" w:rsidRPr="00295DD9" w:rsidRDefault="00295DD9" w:rsidP="00295D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 xml:space="preserve">Social worker’s responsibilities at the agency </w:t>
      </w:r>
      <w:r w:rsidRPr="00295DD9">
        <w:rPr>
          <w:rFonts w:ascii="MS Mincho" w:hAnsi="MS Mincho" w:cs="MS Mincho"/>
        </w:rPr>
        <w:t> </w:t>
      </w:r>
    </w:p>
    <w:p w14:paraId="1F0FB147" w14:textId="77777777" w:rsidR="00295DD9" w:rsidRPr="00295DD9" w:rsidRDefault="00295DD9" w:rsidP="00295D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 xml:space="preserve">How the social worker became employed with the agency </w:t>
      </w:r>
      <w:r w:rsidRPr="00295DD9">
        <w:rPr>
          <w:rFonts w:ascii="MS Mincho" w:hAnsi="MS Mincho" w:cs="MS Mincho"/>
        </w:rPr>
        <w:t> </w:t>
      </w:r>
    </w:p>
    <w:p w14:paraId="3810B0DC" w14:textId="77777777" w:rsidR="00295DD9" w:rsidRPr="00295DD9" w:rsidRDefault="00295DD9" w:rsidP="00295D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 xml:space="preserve">Starting salary </w:t>
      </w:r>
      <w:r w:rsidRPr="00295DD9">
        <w:rPr>
          <w:rFonts w:ascii="MS Mincho" w:hAnsi="MS Mincho" w:cs="MS Mincho"/>
        </w:rPr>
        <w:t> </w:t>
      </w:r>
    </w:p>
    <w:p w14:paraId="735DA702" w14:textId="77777777" w:rsidR="00295DD9" w:rsidRPr="00295DD9" w:rsidRDefault="00295DD9" w:rsidP="00295D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 xml:space="preserve">Opportunities for advancement </w:t>
      </w:r>
      <w:r w:rsidRPr="00295DD9">
        <w:rPr>
          <w:rFonts w:ascii="MS Mincho" w:hAnsi="MS Mincho" w:cs="MS Mincho"/>
        </w:rPr>
        <w:t> </w:t>
      </w:r>
    </w:p>
    <w:p w14:paraId="6ADCF5AE" w14:textId="77777777" w:rsidR="00295DD9" w:rsidRPr="00295DD9" w:rsidRDefault="00295DD9" w:rsidP="00295D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 xml:space="preserve">Overall job satisfaction </w:t>
      </w:r>
      <w:r w:rsidRPr="00295DD9">
        <w:rPr>
          <w:rFonts w:ascii="MS Mincho" w:hAnsi="MS Mincho" w:cs="MS Mincho"/>
        </w:rPr>
        <w:t> </w:t>
      </w:r>
    </w:p>
    <w:p w14:paraId="39C9FB17" w14:textId="77777777" w:rsidR="00295DD9" w:rsidRPr="00295DD9" w:rsidRDefault="00295DD9" w:rsidP="00295D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 xml:space="preserve">Agency’s organizational chart </w:t>
      </w:r>
      <w:r w:rsidRPr="00295DD9">
        <w:rPr>
          <w:rFonts w:ascii="MS Mincho" w:hAnsi="MS Mincho" w:cs="MS Mincho"/>
        </w:rPr>
        <w:t> </w:t>
      </w:r>
    </w:p>
    <w:p w14:paraId="14B263F8" w14:textId="77777777" w:rsidR="00295DD9" w:rsidRPr="00295DD9" w:rsidRDefault="00295DD9" w:rsidP="00295DD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 xml:space="preserve">Reaction to the site/interview/type of work </w:t>
      </w:r>
      <w:r w:rsidRPr="00295DD9">
        <w:rPr>
          <w:rFonts w:ascii="MS Mincho" w:hAnsi="MS Mincho" w:cs="MS Mincho"/>
        </w:rPr>
        <w:t> </w:t>
      </w:r>
    </w:p>
    <w:p w14:paraId="1AB1E6EE" w14:textId="77777777" w:rsidR="00295DD9" w:rsidRPr="00295DD9" w:rsidRDefault="00295DD9" w:rsidP="00295DD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Interview Write-Up: </w:t>
      </w:r>
      <w:r w:rsidRPr="00295DD9">
        <w:rPr>
          <w:rFonts w:ascii="Times New Roman" w:hAnsi="Times New Roman"/>
        </w:rPr>
        <w:t>Here are some important details for writing up your papers.  Don't forget to:</w:t>
      </w:r>
    </w:p>
    <w:p w14:paraId="35F4F707" w14:textId="77777777" w:rsidR="00295DD9" w:rsidRPr="00295DD9" w:rsidRDefault="00295DD9" w:rsidP="00295DD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>Double space your paper and include page numbers.</w:t>
      </w:r>
    </w:p>
    <w:p w14:paraId="11B594B9" w14:textId="77777777" w:rsidR="00295DD9" w:rsidRPr="00295DD9" w:rsidRDefault="00295DD9" w:rsidP="00295DD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>Use appropriate MLA or APA citations throughout your paper.</w:t>
      </w:r>
    </w:p>
    <w:p w14:paraId="7E173420" w14:textId="77777777" w:rsidR="00295DD9" w:rsidRPr="00295DD9" w:rsidRDefault="00295DD9" w:rsidP="00295DD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>Include a title page.</w:t>
      </w:r>
    </w:p>
    <w:p w14:paraId="5B37B54C" w14:textId="77777777" w:rsidR="00295DD9" w:rsidRPr="00295DD9" w:rsidRDefault="00295DD9" w:rsidP="00295DD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>Include a reference page at the end of the paper.</w:t>
      </w:r>
    </w:p>
    <w:p w14:paraId="03330040" w14:textId="77777777" w:rsidR="00295DD9" w:rsidRPr="00295DD9" w:rsidRDefault="00295DD9" w:rsidP="00295DD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295DD9">
        <w:rPr>
          <w:rFonts w:ascii="Times New Roman" w:hAnsi="Times New Roman"/>
        </w:rPr>
        <w:t>Include the name and contact information for the person you interviewed.  This should be included on the reference page</w:t>
      </w:r>
    </w:p>
    <w:p w14:paraId="569D5058" w14:textId="77777777" w:rsidR="00295DD9" w:rsidRPr="00295DD9" w:rsidRDefault="00295DD9" w:rsidP="00295DD9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Times New Roman" w:hAnsi="Times New Roman"/>
        </w:rPr>
      </w:pPr>
    </w:p>
    <w:p w14:paraId="76A2645F" w14:textId="77777777" w:rsidR="00295DD9" w:rsidRPr="00295DD9" w:rsidRDefault="00295DD9" w:rsidP="00295DD9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Times New Roman" w:hAnsi="Times New Roman"/>
        </w:rPr>
      </w:pPr>
    </w:p>
    <w:p w14:paraId="4EF196A2" w14:textId="77777777" w:rsidR="00295DD9" w:rsidRPr="00295DD9" w:rsidRDefault="00295DD9" w:rsidP="00295DD9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rFonts w:ascii="Arial" w:hAnsi="Arial" w:cs="Arial"/>
          <w:vanish/>
          <w:sz w:val="16"/>
          <w:szCs w:val="16"/>
        </w:rPr>
      </w:pPr>
      <w:r w:rsidRPr="00295DD9">
        <w:rPr>
          <w:rFonts w:ascii="Arial" w:hAnsi="Arial" w:cs="Arial"/>
          <w:vanish/>
          <w:sz w:val="16"/>
          <w:szCs w:val="16"/>
        </w:rPr>
        <w:t>Top of Form</w:t>
      </w:r>
    </w:p>
    <w:sectPr w:rsidR="00295DD9" w:rsidRPr="00295DD9" w:rsidSect="00BF15B1">
      <w:endnotePr>
        <w:numFmt w:val="decimal"/>
      </w:endnotePr>
      <w:type w:val="continuous"/>
      <w:pgSz w:w="12240" w:h="15840"/>
      <w:pgMar w:top="1440" w:right="1440" w:bottom="1440" w:left="1440" w:header="1434" w:footer="14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3CD5F" w14:textId="77777777" w:rsidR="00F268A5" w:rsidRDefault="00F268A5" w:rsidP="00696EE9">
      <w:r>
        <w:separator/>
      </w:r>
    </w:p>
  </w:endnote>
  <w:endnote w:type="continuationSeparator" w:id="0">
    <w:p w14:paraId="251FE627" w14:textId="77777777" w:rsidR="00F268A5" w:rsidRDefault="00F268A5" w:rsidP="006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AA064" w14:textId="77777777" w:rsidR="00F268A5" w:rsidRDefault="00F268A5" w:rsidP="00696EE9">
      <w:r>
        <w:separator/>
      </w:r>
    </w:p>
  </w:footnote>
  <w:footnote w:type="continuationSeparator" w:id="0">
    <w:p w14:paraId="6B93C486" w14:textId="77777777" w:rsidR="00F268A5" w:rsidRDefault="00F268A5" w:rsidP="0069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A0674"/>
    <w:multiLevelType w:val="multilevel"/>
    <w:tmpl w:val="62D4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D7C4D"/>
    <w:multiLevelType w:val="multilevel"/>
    <w:tmpl w:val="F6C4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3863E5"/>
    <w:multiLevelType w:val="multilevel"/>
    <w:tmpl w:val="4E3C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AC"/>
    <w:rsid w:val="00082F7A"/>
    <w:rsid w:val="001465BD"/>
    <w:rsid w:val="00153BEC"/>
    <w:rsid w:val="0017605E"/>
    <w:rsid w:val="001B062B"/>
    <w:rsid w:val="00245C0E"/>
    <w:rsid w:val="0025439D"/>
    <w:rsid w:val="002751E5"/>
    <w:rsid w:val="00282281"/>
    <w:rsid w:val="002942AA"/>
    <w:rsid w:val="00295DD9"/>
    <w:rsid w:val="002B1BE0"/>
    <w:rsid w:val="00302B6D"/>
    <w:rsid w:val="003A38C5"/>
    <w:rsid w:val="003C41CE"/>
    <w:rsid w:val="00441551"/>
    <w:rsid w:val="0044772B"/>
    <w:rsid w:val="004579E5"/>
    <w:rsid w:val="00482E68"/>
    <w:rsid w:val="004931B9"/>
    <w:rsid w:val="004D0BC3"/>
    <w:rsid w:val="00522C05"/>
    <w:rsid w:val="00531E49"/>
    <w:rsid w:val="00545A51"/>
    <w:rsid w:val="005471EE"/>
    <w:rsid w:val="0059110D"/>
    <w:rsid w:val="005B687F"/>
    <w:rsid w:val="005C5BB8"/>
    <w:rsid w:val="005D610A"/>
    <w:rsid w:val="006057B7"/>
    <w:rsid w:val="006424D9"/>
    <w:rsid w:val="00696EE9"/>
    <w:rsid w:val="006C23CC"/>
    <w:rsid w:val="006F4FC6"/>
    <w:rsid w:val="00723158"/>
    <w:rsid w:val="0076409B"/>
    <w:rsid w:val="0077515B"/>
    <w:rsid w:val="00775C63"/>
    <w:rsid w:val="007B3BA2"/>
    <w:rsid w:val="007C22C7"/>
    <w:rsid w:val="007C7DDF"/>
    <w:rsid w:val="007D55A2"/>
    <w:rsid w:val="00805F67"/>
    <w:rsid w:val="008218B7"/>
    <w:rsid w:val="008814DE"/>
    <w:rsid w:val="00884565"/>
    <w:rsid w:val="008D41B3"/>
    <w:rsid w:val="008F2F62"/>
    <w:rsid w:val="009026DA"/>
    <w:rsid w:val="009C04BF"/>
    <w:rsid w:val="009F526C"/>
    <w:rsid w:val="00A0178E"/>
    <w:rsid w:val="00A3232A"/>
    <w:rsid w:val="00A56B65"/>
    <w:rsid w:val="00A665FA"/>
    <w:rsid w:val="00A723EB"/>
    <w:rsid w:val="00B11C6E"/>
    <w:rsid w:val="00B23FE5"/>
    <w:rsid w:val="00B369E3"/>
    <w:rsid w:val="00BB09B6"/>
    <w:rsid w:val="00BC4378"/>
    <w:rsid w:val="00BD3423"/>
    <w:rsid w:val="00BF15B1"/>
    <w:rsid w:val="00C01667"/>
    <w:rsid w:val="00C533C3"/>
    <w:rsid w:val="00C546F8"/>
    <w:rsid w:val="00C6008E"/>
    <w:rsid w:val="00C61346"/>
    <w:rsid w:val="00C751C9"/>
    <w:rsid w:val="00CB5FAC"/>
    <w:rsid w:val="00D2206E"/>
    <w:rsid w:val="00D779D8"/>
    <w:rsid w:val="00DA4E2B"/>
    <w:rsid w:val="00DF2E30"/>
    <w:rsid w:val="00E051D8"/>
    <w:rsid w:val="00E72CFF"/>
    <w:rsid w:val="00E842C8"/>
    <w:rsid w:val="00EA5C74"/>
    <w:rsid w:val="00EE4844"/>
    <w:rsid w:val="00EE4CA2"/>
    <w:rsid w:val="00EF671A"/>
    <w:rsid w:val="00F268A5"/>
    <w:rsid w:val="00F512B5"/>
    <w:rsid w:val="00F86225"/>
    <w:rsid w:val="00FA5DD2"/>
    <w:rsid w:val="00FB43B2"/>
    <w:rsid w:val="00FB4F9D"/>
    <w:rsid w:val="00FC1231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1AFDD"/>
  <w15:docId w15:val="{3E19F751-D53F-4A37-A812-DE0FF87E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3C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D41B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533C3"/>
  </w:style>
  <w:style w:type="paragraph" w:styleId="BalloonText">
    <w:name w:val="Balloon Text"/>
    <w:basedOn w:val="Normal"/>
    <w:semiHidden/>
    <w:rsid w:val="00CB5F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5DD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96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6EE9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6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EE9"/>
    <w:rPr>
      <w:rFonts w:ascii="Courier" w:hAnsi="Courier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41B3"/>
    <w:rPr>
      <w:b/>
      <w:bCs/>
      <w:kern w:val="36"/>
      <w:sz w:val="48"/>
      <w:szCs w:val="48"/>
    </w:rPr>
  </w:style>
  <w:style w:type="character" w:customStyle="1" w:styleId="screenreader-only">
    <w:name w:val="screenreader-only"/>
    <w:basedOn w:val="DefaultParagraphFont"/>
    <w:rsid w:val="008D41B3"/>
  </w:style>
  <w:style w:type="paragraph" w:styleId="NormalWeb">
    <w:name w:val="Normal (Web)"/>
    <w:basedOn w:val="Normal"/>
    <w:uiPriority w:val="99"/>
    <w:unhideWhenUsed/>
    <w:rsid w:val="008D41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8D41B3"/>
    <w:rPr>
      <w:b/>
      <w:bCs/>
    </w:rPr>
  </w:style>
  <w:style w:type="character" w:customStyle="1" w:styleId="essayquestions">
    <w:name w:val="essayquestions"/>
    <w:basedOn w:val="DefaultParagraphFont"/>
    <w:rsid w:val="002B1BE0"/>
  </w:style>
  <w:style w:type="character" w:styleId="Emphasis">
    <w:name w:val="Emphasis"/>
    <w:basedOn w:val="DefaultParagraphFont"/>
    <w:uiPriority w:val="20"/>
    <w:qFormat/>
    <w:rsid w:val="00884565"/>
    <w:rPr>
      <w:i/>
      <w:iCs/>
    </w:rPr>
  </w:style>
  <w:style w:type="character" w:customStyle="1" w:styleId="authorname">
    <w:name w:val="author_name"/>
    <w:basedOn w:val="DefaultParagraphFont"/>
    <w:rsid w:val="0044772B"/>
  </w:style>
  <w:style w:type="character" w:styleId="Hyperlink">
    <w:name w:val="Hyperlink"/>
    <w:basedOn w:val="DefaultParagraphFont"/>
    <w:uiPriority w:val="99"/>
    <w:semiHidden/>
    <w:unhideWhenUsed/>
    <w:rsid w:val="00295DD9"/>
    <w:rPr>
      <w:color w:val="0000FF"/>
      <w:u w:val="single"/>
    </w:rPr>
  </w:style>
  <w:style w:type="paragraph" w:customStyle="1" w:styleId="default">
    <w:name w:val="default"/>
    <w:basedOn w:val="Normal"/>
    <w:rsid w:val="00295D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5DD9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5DD9"/>
    <w:rPr>
      <w:rFonts w:ascii="Arial" w:hAnsi="Arial" w:cs="Arial"/>
      <w:vanish/>
      <w:sz w:val="16"/>
      <w:szCs w:val="16"/>
    </w:rPr>
  </w:style>
  <w:style w:type="character" w:customStyle="1" w:styleId="value">
    <w:name w:val="value"/>
    <w:basedOn w:val="DefaultParagraphFont"/>
    <w:rsid w:val="00295D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5DD9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5DD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9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Smith</dc:creator>
  <cp:lastModifiedBy>Sumayyah Alsurayhah</cp:lastModifiedBy>
  <cp:revision>2</cp:revision>
  <cp:lastPrinted>2008-08-20T16:07:00Z</cp:lastPrinted>
  <dcterms:created xsi:type="dcterms:W3CDTF">2020-08-07T03:40:00Z</dcterms:created>
  <dcterms:modified xsi:type="dcterms:W3CDTF">2020-08-07T03:40:00Z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